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8A0" w:rsidRPr="001F1F1C" w:rsidRDefault="00061EE7" w:rsidP="006F68A0">
      <w:pPr>
        <w:jc w:val="center"/>
        <w:rPr>
          <w:b/>
          <w:sz w:val="22"/>
          <w:szCs w:val="22"/>
        </w:rPr>
      </w:pPr>
      <w:r w:rsidRPr="001F1F1C">
        <w:rPr>
          <w:b/>
          <w:sz w:val="22"/>
          <w:szCs w:val="22"/>
        </w:rPr>
        <w:t xml:space="preserve">ESPECIALIDAD EN </w:t>
      </w:r>
      <w:r w:rsidR="00E44292" w:rsidRPr="001F1F1C">
        <w:rPr>
          <w:b/>
          <w:sz w:val="22"/>
          <w:szCs w:val="22"/>
        </w:rPr>
        <w:t>PEDIATRÍA</w:t>
      </w:r>
    </w:p>
    <w:p w:rsidR="005F6B38" w:rsidRDefault="005F6B38" w:rsidP="001F1F1C">
      <w:pPr>
        <w:jc w:val="center"/>
        <w:rPr>
          <w:b/>
          <w:sz w:val="22"/>
          <w:szCs w:val="22"/>
        </w:rPr>
      </w:pPr>
    </w:p>
    <w:p w:rsidR="001F1F1C" w:rsidRPr="001F1F1C" w:rsidRDefault="001F1F1C" w:rsidP="001F1F1C">
      <w:pPr>
        <w:jc w:val="center"/>
        <w:rPr>
          <w:b/>
          <w:sz w:val="22"/>
          <w:szCs w:val="22"/>
        </w:rPr>
      </w:pPr>
      <w:r w:rsidRPr="001F1F1C">
        <w:rPr>
          <w:b/>
          <w:sz w:val="22"/>
          <w:szCs w:val="22"/>
        </w:rPr>
        <w:t xml:space="preserve">PERFIL DOCENTE </w:t>
      </w:r>
    </w:p>
    <w:p w:rsidR="001F1F1C" w:rsidRPr="00726981" w:rsidRDefault="001F1F1C" w:rsidP="001F1F1C">
      <w:pPr>
        <w:rPr>
          <w:sz w:val="22"/>
          <w:szCs w:val="22"/>
          <w:lang w:val="es-MX" w:eastAsia="en-US"/>
        </w:rPr>
      </w:pPr>
    </w:p>
    <w:p w:rsidR="001F1F1C" w:rsidRDefault="006F68A0" w:rsidP="006F68A0">
      <w:pPr>
        <w:jc w:val="both"/>
        <w:rPr>
          <w:sz w:val="22"/>
          <w:szCs w:val="22"/>
        </w:rPr>
      </w:pPr>
      <w:r w:rsidRPr="00726981">
        <w:rPr>
          <w:sz w:val="22"/>
          <w:szCs w:val="22"/>
        </w:rPr>
        <w:t>SEDES HOSPITALARIAS:</w:t>
      </w:r>
    </w:p>
    <w:p w:rsidR="001F1F1C" w:rsidRDefault="006F68A0" w:rsidP="001F1F1C">
      <w:pPr>
        <w:ind w:left="708"/>
        <w:jc w:val="both"/>
        <w:rPr>
          <w:sz w:val="22"/>
          <w:szCs w:val="22"/>
        </w:rPr>
      </w:pPr>
      <w:r w:rsidRPr="00726981">
        <w:rPr>
          <w:sz w:val="22"/>
          <w:szCs w:val="22"/>
        </w:rPr>
        <w:t xml:space="preserve">HOSPITAL </w:t>
      </w:r>
      <w:r w:rsidR="00C2269E">
        <w:rPr>
          <w:sz w:val="22"/>
          <w:szCs w:val="22"/>
        </w:rPr>
        <w:t>ESPAÑOL</w:t>
      </w:r>
      <w:r w:rsidR="00B465F1">
        <w:rPr>
          <w:sz w:val="22"/>
          <w:szCs w:val="22"/>
        </w:rPr>
        <w:t xml:space="preserve"> DE MÉXICO</w:t>
      </w:r>
    </w:p>
    <w:p w:rsidR="006F68A0" w:rsidRPr="00726981" w:rsidRDefault="00B465F1" w:rsidP="001F1F1C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HOSPITAL </w:t>
      </w:r>
      <w:bookmarkStart w:id="0" w:name="_GoBack"/>
      <w:bookmarkEnd w:id="0"/>
      <w:r w:rsidR="00E44292">
        <w:rPr>
          <w:sz w:val="22"/>
          <w:szCs w:val="22"/>
        </w:rPr>
        <w:t>NUEVO SANATORIO DURANGO</w:t>
      </w:r>
    </w:p>
    <w:p w:rsidR="00B97210" w:rsidRPr="00726981" w:rsidRDefault="00B97210" w:rsidP="006F68A0">
      <w:pPr>
        <w:jc w:val="both"/>
        <w:rPr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81"/>
        <w:gridCol w:w="5997"/>
      </w:tblGrid>
      <w:tr w:rsidR="001F1F1C" w:rsidRPr="00726981" w:rsidTr="00E81FBA">
        <w:trPr>
          <w:trHeight w:val="527"/>
        </w:trPr>
        <w:tc>
          <w:tcPr>
            <w:tcW w:w="3681" w:type="dxa"/>
            <w:vAlign w:val="center"/>
          </w:tcPr>
          <w:p w:rsidR="001F1F1C" w:rsidRPr="00726981" w:rsidRDefault="001F1F1C" w:rsidP="00E81FB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5997" w:type="dxa"/>
            <w:vAlign w:val="center"/>
          </w:tcPr>
          <w:p w:rsidR="001F1F1C" w:rsidRPr="00726981" w:rsidRDefault="001F1F1C" w:rsidP="00E81FB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>Formación y experiencia profesional</w:t>
            </w:r>
          </w:p>
        </w:tc>
      </w:tr>
      <w:tr w:rsidR="001F1F1C" w:rsidRPr="00726981" w:rsidTr="00E81FBA">
        <w:trPr>
          <w:trHeight w:val="549"/>
        </w:trPr>
        <w:tc>
          <w:tcPr>
            <w:tcW w:w="9678" w:type="dxa"/>
            <w:gridSpan w:val="2"/>
            <w:vAlign w:val="center"/>
          </w:tcPr>
          <w:p w:rsidR="001F1F1C" w:rsidRPr="00726981" w:rsidRDefault="001F1F1C" w:rsidP="001F1F1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</w:t>
            </w:r>
            <w:r>
              <w:rPr>
                <w:sz w:val="22"/>
                <w:szCs w:val="22"/>
                <w:lang w:val="es-MX" w:eastAsia="es-MX"/>
              </w:rPr>
              <w:t>A CURRICULAR: CIENCIAS MÉDICAS</w:t>
            </w:r>
          </w:p>
        </w:tc>
      </w:tr>
      <w:tr w:rsidR="00E06B04" w:rsidRPr="00726981" w:rsidTr="00290CF3">
        <w:trPr>
          <w:trHeight w:val="1687"/>
        </w:trPr>
        <w:tc>
          <w:tcPr>
            <w:tcW w:w="3681" w:type="dxa"/>
            <w:vAlign w:val="center"/>
          </w:tcPr>
          <w:p w:rsidR="00E06B04" w:rsidRPr="00726981" w:rsidRDefault="00E06B04" w:rsidP="00B97210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 xml:space="preserve">Atención Médica Básica en </w:t>
            </w:r>
            <w:r>
              <w:rPr>
                <w:sz w:val="22"/>
                <w:szCs w:val="22"/>
                <w:lang w:val="es-MX" w:eastAsia="es-MX"/>
              </w:rPr>
              <w:t>Pediatría</w:t>
            </w:r>
            <w:r w:rsidRPr="007269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5997" w:type="dxa"/>
            <w:vMerge w:val="restart"/>
          </w:tcPr>
          <w:p w:rsidR="00B465F1" w:rsidRDefault="00B465F1" w:rsidP="00E06B0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  <w:p w:rsidR="00E06B04" w:rsidRPr="00726981" w:rsidRDefault="00E06B04" w:rsidP="00E06B0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INDISPENSABLE: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Especialidad en </w:t>
            </w:r>
            <w:r>
              <w:rPr>
                <w:sz w:val="22"/>
                <w:szCs w:val="22"/>
                <w:lang w:val="es-MX" w:eastAsia="es-MX"/>
              </w:rPr>
              <w:t>Pediatría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</w:rPr>
              <w:t>con certificación vigente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E06B04" w:rsidRPr="00726981" w:rsidRDefault="00E06B04" w:rsidP="00E06B0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  <w:p w:rsidR="00E06B04" w:rsidRDefault="00E06B04" w:rsidP="00E06B04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 xml:space="preserve">Cursos de Alta Especialidad en el campo de la </w:t>
            </w:r>
            <w:r>
              <w:rPr>
                <w:sz w:val="22"/>
                <w:szCs w:val="22"/>
                <w:lang w:val="es-MX" w:eastAsia="es-MX"/>
              </w:rPr>
              <w:t>Pediatría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>.</w:t>
            </w:r>
          </w:p>
          <w:p w:rsidR="00E06B04" w:rsidRPr="00726981" w:rsidRDefault="00E06B04" w:rsidP="00E06B0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MX" w:eastAsia="es-MX"/>
              </w:rPr>
            </w:pPr>
          </w:p>
          <w:p w:rsidR="00E06B04" w:rsidRPr="00726981" w:rsidRDefault="00E06B04" w:rsidP="00E06B04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E06B04" w:rsidRPr="00726981" w:rsidRDefault="00E06B04" w:rsidP="00E06B04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 Hospitalarias, como profesor titular o adjunto</w:t>
            </w:r>
            <w:r>
              <w:rPr>
                <w:sz w:val="22"/>
                <w:szCs w:val="22"/>
                <w:lang w:val="es-MX" w:eastAsia="es-MX"/>
              </w:rPr>
              <w:t xml:space="preserve"> de la Especialidad en Pediatría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E06B04" w:rsidRPr="00726981" w:rsidRDefault="00E06B04" w:rsidP="00E06B04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 actualizar sus conocimientos. Manejo de grupos a nivel de posgrado.</w:t>
            </w:r>
          </w:p>
          <w:p w:rsidR="00E06B04" w:rsidRPr="00726981" w:rsidRDefault="00E06B04" w:rsidP="00E06B04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 y capacidad para el trabajo en equipos multidisciplinarios en el campo de la salud.</w:t>
            </w:r>
          </w:p>
          <w:p w:rsidR="00E06B04" w:rsidRDefault="00E06B04" w:rsidP="00E06B04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Disposición para continuar su formación docente y actualización permanente.</w:t>
            </w:r>
          </w:p>
          <w:p w:rsidR="00B465F1" w:rsidRPr="00726981" w:rsidRDefault="00B465F1" w:rsidP="00B465F1">
            <w:pPr>
              <w:rPr>
                <w:lang w:val="es-MX" w:eastAsia="es-MX"/>
              </w:rPr>
            </w:pPr>
          </w:p>
        </w:tc>
      </w:tr>
      <w:tr w:rsidR="00E06B04" w:rsidRPr="00726981" w:rsidTr="00290CF3">
        <w:trPr>
          <w:trHeight w:val="1858"/>
        </w:trPr>
        <w:tc>
          <w:tcPr>
            <w:tcW w:w="3681" w:type="dxa"/>
            <w:vAlign w:val="center"/>
          </w:tcPr>
          <w:p w:rsidR="00E06B04" w:rsidRPr="00726981" w:rsidRDefault="00E06B04" w:rsidP="001F1F1C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Atención Médica </w:t>
            </w:r>
            <w:r w:rsidRPr="00726981">
              <w:rPr>
                <w:sz w:val="22"/>
                <w:szCs w:val="22"/>
              </w:rPr>
              <w:t xml:space="preserve">Intermedia en </w:t>
            </w:r>
            <w:r>
              <w:rPr>
                <w:sz w:val="22"/>
                <w:szCs w:val="22"/>
                <w:lang w:val="es-MX" w:eastAsia="es-MX"/>
              </w:rPr>
              <w:t>Pediatría</w:t>
            </w:r>
          </w:p>
        </w:tc>
        <w:tc>
          <w:tcPr>
            <w:tcW w:w="5997" w:type="dxa"/>
            <w:vMerge/>
          </w:tcPr>
          <w:p w:rsidR="00E06B04" w:rsidRPr="00726981" w:rsidRDefault="00E06B04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E06B04" w:rsidRPr="00726981" w:rsidTr="00E06B04">
        <w:trPr>
          <w:trHeight w:val="1091"/>
        </w:trPr>
        <w:tc>
          <w:tcPr>
            <w:tcW w:w="3681" w:type="dxa"/>
            <w:vAlign w:val="center"/>
          </w:tcPr>
          <w:p w:rsidR="00E06B04" w:rsidRPr="00726981" w:rsidRDefault="00E06B04" w:rsidP="00840AB0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Atención Médica </w:t>
            </w:r>
            <w:r w:rsidRPr="00726981">
              <w:rPr>
                <w:sz w:val="22"/>
                <w:szCs w:val="22"/>
              </w:rPr>
              <w:t xml:space="preserve">Avanzada en </w:t>
            </w:r>
            <w:r>
              <w:rPr>
                <w:sz w:val="22"/>
                <w:szCs w:val="22"/>
                <w:lang w:val="es-MX" w:eastAsia="es-MX"/>
              </w:rPr>
              <w:t>Pediatría</w:t>
            </w:r>
          </w:p>
        </w:tc>
        <w:tc>
          <w:tcPr>
            <w:tcW w:w="5997" w:type="dxa"/>
            <w:vMerge/>
          </w:tcPr>
          <w:p w:rsidR="00E06B04" w:rsidRPr="00726981" w:rsidRDefault="00E06B04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D658B0" w:rsidRPr="00726981" w:rsidTr="00D658B0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D658B0" w:rsidRPr="00726981" w:rsidRDefault="00D658B0" w:rsidP="008B34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</w:tcPr>
          <w:p w:rsidR="00D658B0" w:rsidRPr="00726981" w:rsidRDefault="00D658B0" w:rsidP="008B34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E06B04" w:rsidRPr="00726981" w:rsidTr="00E81FBA">
        <w:trPr>
          <w:trHeight w:val="549"/>
        </w:trPr>
        <w:tc>
          <w:tcPr>
            <w:tcW w:w="9678" w:type="dxa"/>
            <w:gridSpan w:val="2"/>
            <w:vAlign w:val="center"/>
          </w:tcPr>
          <w:p w:rsidR="00E06B04" w:rsidRPr="00726981" w:rsidRDefault="00E06B04" w:rsidP="00E81FB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</w:t>
            </w:r>
            <w:r>
              <w:rPr>
                <w:sz w:val="22"/>
                <w:szCs w:val="22"/>
                <w:lang w:val="es-MX" w:eastAsia="es-MX"/>
              </w:rPr>
              <w:t>A CURRICULAR: INVESTIGACIÓN Y DOCENCIA</w:t>
            </w:r>
          </w:p>
        </w:tc>
      </w:tr>
      <w:tr w:rsidR="00E06B04" w:rsidRPr="00726981" w:rsidTr="00290CF3">
        <w:trPr>
          <w:trHeight w:val="1533"/>
        </w:trPr>
        <w:tc>
          <w:tcPr>
            <w:tcW w:w="3681" w:type="dxa"/>
            <w:vAlign w:val="center"/>
          </w:tcPr>
          <w:p w:rsidR="00E06B04" w:rsidRPr="00726981" w:rsidRDefault="00E06B04" w:rsidP="00E81FBA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5997" w:type="dxa"/>
            <w:vMerge w:val="restart"/>
          </w:tcPr>
          <w:p w:rsidR="00B465F1" w:rsidRDefault="00B465F1" w:rsidP="00E81FBA">
            <w:pPr>
              <w:jc w:val="both"/>
              <w:rPr>
                <w:b/>
                <w:sz w:val="22"/>
                <w:szCs w:val="22"/>
              </w:rPr>
            </w:pPr>
          </w:p>
          <w:p w:rsidR="00E06B04" w:rsidRPr="00726981" w:rsidRDefault="00E06B04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INDISPENSABLE</w:t>
            </w:r>
            <w:r w:rsidRPr="00726981">
              <w:rPr>
                <w:sz w:val="22"/>
                <w:szCs w:val="22"/>
              </w:rPr>
              <w:t xml:space="preserve"> Licenciatura y posgrado en diversos campos del conocimiento. </w:t>
            </w:r>
          </w:p>
          <w:p w:rsidR="00E06B04" w:rsidRDefault="00E06B04" w:rsidP="00E81FB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>Conocimientos y experiencia en investigación básica y aplicada.</w:t>
            </w:r>
          </w:p>
          <w:p w:rsidR="00E06B04" w:rsidRPr="00726981" w:rsidRDefault="00E06B04" w:rsidP="00E81FBA">
            <w:pPr>
              <w:jc w:val="both"/>
              <w:rPr>
                <w:b/>
                <w:sz w:val="22"/>
                <w:szCs w:val="22"/>
              </w:rPr>
            </w:pP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Experiencia profesional actualizada dentro del campo de la 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>investigación básica y aplicada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 educativas de nivel superior.</w:t>
            </w: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lastRenderedPageBreak/>
              <w:t>Habilidades y actitudes: Capacidad para comunicar sus ideas y actualizar sus conocimientos. Manejo de grupos a nivel de posgrado.</w:t>
            </w:r>
          </w:p>
          <w:p w:rsidR="00E06B04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asertividad, disposición para continuar su formación docente y actualización permanente.</w:t>
            </w:r>
          </w:p>
          <w:p w:rsidR="00B465F1" w:rsidRPr="00726981" w:rsidRDefault="00B465F1" w:rsidP="00B465F1"/>
        </w:tc>
      </w:tr>
      <w:tr w:rsidR="00E06B04" w:rsidRPr="00726981" w:rsidTr="00E81FBA">
        <w:trPr>
          <w:trHeight w:val="1840"/>
        </w:trPr>
        <w:tc>
          <w:tcPr>
            <w:tcW w:w="3681" w:type="dxa"/>
            <w:vAlign w:val="center"/>
          </w:tcPr>
          <w:p w:rsidR="00E06B04" w:rsidRPr="00726981" w:rsidRDefault="00E06B04" w:rsidP="00E81FBA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Desarrollo </w:t>
            </w:r>
            <w:r w:rsidRPr="00726981">
              <w:rPr>
                <w:sz w:val="22"/>
                <w:szCs w:val="22"/>
              </w:rPr>
              <w:t>de Investigación</w:t>
            </w:r>
          </w:p>
        </w:tc>
        <w:tc>
          <w:tcPr>
            <w:tcW w:w="5997" w:type="dxa"/>
            <w:vMerge/>
          </w:tcPr>
          <w:p w:rsidR="00E06B04" w:rsidRPr="00726981" w:rsidRDefault="00E06B04" w:rsidP="00E81FB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E06B04" w:rsidRPr="00726981" w:rsidTr="00E81FBA">
        <w:trPr>
          <w:trHeight w:val="1399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:rsidR="00E06B04" w:rsidRPr="00726981" w:rsidRDefault="00E06B04" w:rsidP="00E81FBA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lastRenderedPageBreak/>
              <w:t>Proyecto Terminal</w:t>
            </w:r>
          </w:p>
        </w:tc>
        <w:tc>
          <w:tcPr>
            <w:tcW w:w="5997" w:type="dxa"/>
            <w:vMerge/>
            <w:tcBorders>
              <w:bottom w:val="single" w:sz="4" w:space="0" w:color="auto"/>
            </w:tcBorders>
          </w:tcPr>
          <w:p w:rsidR="00E06B04" w:rsidRPr="00726981" w:rsidRDefault="00E06B04" w:rsidP="00E81FB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E06B04" w:rsidRPr="00726981" w:rsidTr="00E81FBA">
        <w:trPr>
          <w:trHeight w:val="289"/>
        </w:trPr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6B04" w:rsidRPr="00726981" w:rsidRDefault="00E06B04" w:rsidP="005F6B38"/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6B04" w:rsidRPr="00726981" w:rsidRDefault="00E06B04" w:rsidP="00E81FB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E06B04" w:rsidRPr="00726981" w:rsidTr="00E81FBA">
        <w:trPr>
          <w:trHeight w:val="549"/>
        </w:trPr>
        <w:tc>
          <w:tcPr>
            <w:tcW w:w="9678" w:type="dxa"/>
            <w:gridSpan w:val="2"/>
            <w:vAlign w:val="center"/>
          </w:tcPr>
          <w:p w:rsidR="00E06B04" w:rsidRPr="00726981" w:rsidRDefault="00E06B04" w:rsidP="00E81FB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</w:t>
            </w:r>
            <w:r>
              <w:rPr>
                <w:sz w:val="22"/>
                <w:szCs w:val="22"/>
                <w:lang w:val="es-MX" w:eastAsia="es-MX"/>
              </w:rPr>
              <w:t>A CURRICULAR: INVESTIGACIÓN Y DOCENCIA</w:t>
            </w:r>
          </w:p>
        </w:tc>
      </w:tr>
      <w:tr w:rsidR="00E06B04" w:rsidRPr="00726981" w:rsidTr="00E81FBA">
        <w:tc>
          <w:tcPr>
            <w:tcW w:w="3681" w:type="dxa"/>
            <w:tcBorders>
              <w:top w:val="single" w:sz="4" w:space="0" w:color="auto"/>
            </w:tcBorders>
            <w:vAlign w:val="center"/>
          </w:tcPr>
          <w:p w:rsidR="00E06B04" w:rsidRPr="00726981" w:rsidRDefault="00E06B04" w:rsidP="00E81FBA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Educación en Salud</w:t>
            </w:r>
          </w:p>
        </w:tc>
        <w:tc>
          <w:tcPr>
            <w:tcW w:w="5997" w:type="dxa"/>
            <w:tcBorders>
              <w:top w:val="single" w:sz="4" w:space="0" w:color="auto"/>
            </w:tcBorders>
          </w:tcPr>
          <w:p w:rsidR="00B465F1" w:rsidRDefault="00B465F1" w:rsidP="00E81FBA">
            <w:pPr>
              <w:rPr>
                <w:b/>
                <w:sz w:val="22"/>
                <w:szCs w:val="22"/>
              </w:rPr>
            </w:pPr>
          </w:p>
          <w:p w:rsidR="00E06B04" w:rsidRPr="00726981" w:rsidRDefault="00E06B04" w:rsidP="00E81FBA">
            <w:pPr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INDISPENSABLE:</w:t>
            </w:r>
            <w:r w:rsidRPr="00726981">
              <w:rPr>
                <w:sz w:val="22"/>
                <w:szCs w:val="22"/>
              </w:rPr>
              <w:t xml:space="preserve"> Licenciatura en el campo de las Ciencias Sociales; estudios de posgrado en educación.</w:t>
            </w:r>
          </w:p>
          <w:p w:rsidR="00E06B04" w:rsidRPr="00726981" w:rsidRDefault="00E06B04" w:rsidP="00E81FBA">
            <w:pPr>
              <w:rPr>
                <w:sz w:val="22"/>
                <w:szCs w:val="22"/>
              </w:rPr>
            </w:pPr>
          </w:p>
          <w:p w:rsidR="00E06B04" w:rsidRPr="00726981" w:rsidRDefault="00E06B04" w:rsidP="00E81FBA">
            <w:pPr>
              <w:rPr>
                <w:sz w:val="22"/>
                <w:szCs w:val="22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Pr="00726981">
              <w:rPr>
                <w:sz w:val="22"/>
                <w:szCs w:val="22"/>
              </w:rPr>
              <w:t>Cursos de capacitación en metodologías de enseñanza.</w:t>
            </w: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 educación.</w:t>
            </w: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 educativas de nivel superior.</w:t>
            </w: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 actualizar sus conocimientos. Manejo de grupos a nivel posgrado.</w:t>
            </w:r>
          </w:p>
          <w:p w:rsidR="00E06B04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asertividad, disposición para continuar su formación docente y actualización permanente.</w:t>
            </w:r>
          </w:p>
          <w:p w:rsidR="00B465F1" w:rsidRPr="00726981" w:rsidRDefault="00B465F1" w:rsidP="00B465F1"/>
        </w:tc>
      </w:tr>
      <w:tr w:rsidR="00E06B04" w:rsidRPr="00726981" w:rsidTr="00E81FBA">
        <w:tc>
          <w:tcPr>
            <w:tcW w:w="9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6B04" w:rsidRPr="00726981" w:rsidRDefault="00E06B04" w:rsidP="005F6B38"/>
        </w:tc>
      </w:tr>
      <w:tr w:rsidR="00E06B04" w:rsidRPr="00726981" w:rsidTr="00E81FBA">
        <w:trPr>
          <w:trHeight w:val="549"/>
        </w:trPr>
        <w:tc>
          <w:tcPr>
            <w:tcW w:w="9678" w:type="dxa"/>
            <w:gridSpan w:val="2"/>
            <w:vAlign w:val="center"/>
          </w:tcPr>
          <w:p w:rsidR="00E06B04" w:rsidRPr="00726981" w:rsidRDefault="00E06B04" w:rsidP="00E81FB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</w:t>
            </w:r>
            <w:r>
              <w:rPr>
                <w:sz w:val="22"/>
                <w:szCs w:val="22"/>
                <w:lang w:val="es-MX" w:eastAsia="es-MX"/>
              </w:rPr>
              <w:t>A CURRICULAR: APOYO MULTIDISCIPLINARIO</w:t>
            </w:r>
          </w:p>
        </w:tc>
      </w:tr>
      <w:tr w:rsidR="00E06B04" w:rsidRPr="00726981" w:rsidTr="00E81FBA">
        <w:tc>
          <w:tcPr>
            <w:tcW w:w="3681" w:type="dxa"/>
            <w:vAlign w:val="center"/>
          </w:tcPr>
          <w:p w:rsidR="00E06B04" w:rsidRPr="00726981" w:rsidRDefault="00E06B04" w:rsidP="00E81FBA">
            <w:pPr>
              <w:pStyle w:val="Prrafodelista"/>
              <w:autoSpaceDE w:val="0"/>
              <w:autoSpaceDN w:val="0"/>
              <w:adjustRightInd w:val="0"/>
              <w:ind w:left="357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5997" w:type="dxa"/>
          </w:tcPr>
          <w:p w:rsidR="00B465F1" w:rsidRDefault="00B465F1" w:rsidP="00E81FBA">
            <w:pPr>
              <w:jc w:val="both"/>
              <w:rPr>
                <w:b/>
                <w:sz w:val="22"/>
                <w:szCs w:val="22"/>
              </w:rPr>
            </w:pPr>
          </w:p>
          <w:p w:rsidR="00E06B04" w:rsidRPr="00726981" w:rsidRDefault="00E06B04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Pr="00726981">
              <w:rPr>
                <w:sz w:val="22"/>
                <w:szCs w:val="22"/>
              </w:rPr>
              <w:t>Licenciatura en Comunicación, o afines.</w:t>
            </w: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06B04" w:rsidRPr="00726981" w:rsidRDefault="00E06B04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RECOMENDABLE: </w:t>
            </w:r>
            <w:r w:rsidRPr="000B5A9E">
              <w:rPr>
                <w:sz w:val="22"/>
                <w:szCs w:val="22"/>
              </w:rPr>
              <w:t>Po</w:t>
            </w:r>
            <w:r w:rsidRPr="00726981">
              <w:rPr>
                <w:sz w:val="22"/>
                <w:szCs w:val="22"/>
              </w:rPr>
              <w:t>sgrado en el campo de la comunicación o afines.</w:t>
            </w:r>
          </w:p>
          <w:p w:rsidR="00E06B04" w:rsidRPr="00726981" w:rsidRDefault="00E06B04" w:rsidP="00E81FBA">
            <w:pPr>
              <w:jc w:val="both"/>
              <w:rPr>
                <w:sz w:val="22"/>
                <w:szCs w:val="22"/>
              </w:rPr>
            </w:pP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en comunicación organizacional y estrategias de comunicación.</w:t>
            </w: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 educativas de nivel superior.</w:t>
            </w: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actualizar sus conocimientos. Manejo de grupos a nivel de posgrado.</w:t>
            </w:r>
          </w:p>
          <w:p w:rsidR="00E06B04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 y disposición para continuar su formación docente y actualización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  <w:p w:rsidR="00B465F1" w:rsidRPr="00726981" w:rsidRDefault="00B465F1" w:rsidP="00B465F1"/>
        </w:tc>
      </w:tr>
      <w:tr w:rsidR="00E06B04" w:rsidRPr="00726981" w:rsidTr="00E81FBA">
        <w:trPr>
          <w:trHeight w:val="4175"/>
        </w:trPr>
        <w:tc>
          <w:tcPr>
            <w:tcW w:w="3681" w:type="dxa"/>
            <w:vAlign w:val="center"/>
          </w:tcPr>
          <w:p w:rsidR="00E06B04" w:rsidRPr="00726981" w:rsidRDefault="00E06B04" w:rsidP="00E81FBA">
            <w:pPr>
              <w:pStyle w:val="Prrafodelista"/>
              <w:autoSpaceDE w:val="0"/>
              <w:autoSpaceDN w:val="0"/>
              <w:adjustRightInd w:val="0"/>
              <w:ind w:left="357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lastRenderedPageBreak/>
              <w:t>Calidad en el Servicio y Seguridad en el Paciente</w:t>
            </w:r>
          </w:p>
        </w:tc>
        <w:tc>
          <w:tcPr>
            <w:tcW w:w="5997" w:type="dxa"/>
          </w:tcPr>
          <w:p w:rsidR="00B465F1" w:rsidRDefault="00B465F1" w:rsidP="00E81FBA">
            <w:pPr>
              <w:jc w:val="both"/>
              <w:rPr>
                <w:b/>
                <w:sz w:val="22"/>
                <w:szCs w:val="22"/>
              </w:rPr>
            </w:pPr>
          </w:p>
          <w:p w:rsidR="00E06B04" w:rsidRPr="00726981" w:rsidRDefault="00E06B04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>
              <w:rPr>
                <w:sz w:val="22"/>
                <w:szCs w:val="22"/>
              </w:rPr>
              <w:t>Licenciatura en el campo de la salud</w:t>
            </w:r>
            <w:r w:rsidRPr="00726981">
              <w:rPr>
                <w:sz w:val="22"/>
                <w:szCs w:val="22"/>
              </w:rPr>
              <w:t>.</w:t>
            </w:r>
          </w:p>
          <w:p w:rsidR="00E06B04" w:rsidRPr="005F6B38" w:rsidRDefault="00E06B04" w:rsidP="00E81FBA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RECOMENDABLE: </w:t>
            </w:r>
            <w:r>
              <w:rPr>
                <w:sz w:val="22"/>
                <w:szCs w:val="22"/>
              </w:rPr>
              <w:t>Posgrado en Administración de Instituciones de salud.</w:t>
            </w:r>
          </w:p>
          <w:p w:rsidR="00E06B04" w:rsidRPr="005F6B38" w:rsidRDefault="00E06B04" w:rsidP="00E81FB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Experiencia profesional </w:t>
            </w:r>
            <w:r>
              <w:rPr>
                <w:sz w:val="22"/>
                <w:szCs w:val="22"/>
                <w:lang w:val="es-MX" w:eastAsia="es-MX"/>
              </w:rPr>
              <w:t>en la administración de servicios en el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 campo de la salud.</w:t>
            </w:r>
          </w:p>
          <w:p w:rsidR="00E06B04" w:rsidRPr="005F6B38" w:rsidRDefault="00E06B04" w:rsidP="00E81FBA">
            <w:pPr>
              <w:autoSpaceDE w:val="0"/>
              <w:autoSpaceDN w:val="0"/>
              <w:adjustRightInd w:val="0"/>
              <w:rPr>
                <w:sz w:val="16"/>
                <w:szCs w:val="16"/>
                <w:lang w:val="es-MX" w:eastAsia="es-MX"/>
              </w:rPr>
            </w:pP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en el nivel superior, manejo </w:t>
            </w:r>
            <w:r>
              <w:rPr>
                <w:sz w:val="22"/>
                <w:szCs w:val="22"/>
                <w:lang w:val="es-MX" w:eastAsia="es-MX"/>
              </w:rPr>
              <w:t>de grupos a nivel de posgrado.</w:t>
            </w:r>
          </w:p>
          <w:p w:rsidR="00E06B04" w:rsidRPr="005F6B38" w:rsidRDefault="00E06B04" w:rsidP="00E81FBA">
            <w:pPr>
              <w:autoSpaceDE w:val="0"/>
              <w:autoSpaceDN w:val="0"/>
              <w:adjustRightInd w:val="0"/>
              <w:rPr>
                <w:sz w:val="16"/>
                <w:szCs w:val="16"/>
                <w:lang w:val="es-MX" w:eastAsia="es-MX"/>
              </w:rPr>
            </w:pPr>
          </w:p>
          <w:p w:rsidR="00E06B04" w:rsidRDefault="00E06B04" w:rsidP="00E81FBA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Creatividad, asertividad y d</w:t>
            </w:r>
            <w:r w:rsidRPr="00726981">
              <w:rPr>
                <w:sz w:val="22"/>
                <w:szCs w:val="22"/>
                <w:lang w:val="es-MX" w:eastAsia="es-MX"/>
              </w:rPr>
              <w:t>isposición para continuar su formación docente y actualización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  <w:p w:rsidR="00B465F1" w:rsidRDefault="00B465F1" w:rsidP="00B465F1">
            <w:pPr>
              <w:rPr>
                <w:sz w:val="22"/>
                <w:szCs w:val="22"/>
                <w:lang w:val="es-MX" w:eastAsia="es-MX"/>
              </w:rPr>
            </w:pPr>
          </w:p>
          <w:p w:rsidR="00B465F1" w:rsidRPr="00726981" w:rsidRDefault="00B465F1" w:rsidP="00E81FB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E06B04" w:rsidRPr="00726981" w:rsidTr="00E81FBA">
        <w:trPr>
          <w:trHeight w:val="3823"/>
        </w:trPr>
        <w:tc>
          <w:tcPr>
            <w:tcW w:w="3681" w:type="dxa"/>
            <w:vAlign w:val="center"/>
          </w:tcPr>
          <w:p w:rsidR="00E06B04" w:rsidRPr="00726981" w:rsidRDefault="00E06B04" w:rsidP="00E81FB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Bioética</w:t>
            </w:r>
          </w:p>
        </w:tc>
        <w:tc>
          <w:tcPr>
            <w:tcW w:w="5997" w:type="dxa"/>
          </w:tcPr>
          <w:p w:rsidR="00B465F1" w:rsidRDefault="00B465F1" w:rsidP="00E81FBA">
            <w:pPr>
              <w:jc w:val="both"/>
              <w:rPr>
                <w:b/>
                <w:sz w:val="22"/>
                <w:szCs w:val="22"/>
              </w:rPr>
            </w:pPr>
          </w:p>
          <w:p w:rsidR="00E06B04" w:rsidRPr="00726981" w:rsidRDefault="00E06B04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Pr="00726981">
              <w:rPr>
                <w:sz w:val="22"/>
                <w:szCs w:val="22"/>
              </w:rPr>
              <w:t>Licenciatura en Médico Cirujano y posgrado en el campo de las ciencias de la salud.</w:t>
            </w:r>
          </w:p>
          <w:p w:rsidR="00E06B04" w:rsidRPr="005F6B38" w:rsidRDefault="00E06B04" w:rsidP="00E81FBA">
            <w:pPr>
              <w:jc w:val="both"/>
              <w:rPr>
                <w:sz w:val="16"/>
                <w:szCs w:val="16"/>
              </w:rPr>
            </w:pPr>
          </w:p>
          <w:p w:rsidR="00E06B04" w:rsidRPr="00726981" w:rsidRDefault="00E06B04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RECOMENDABLE:</w:t>
            </w:r>
            <w:r w:rsidRPr="00726981">
              <w:rPr>
                <w:sz w:val="22"/>
                <w:szCs w:val="22"/>
              </w:rPr>
              <w:t xml:space="preserve"> Cursos de ética, investigación en salud y bioética.</w:t>
            </w:r>
          </w:p>
          <w:p w:rsidR="00E06B04" w:rsidRPr="005F6B38" w:rsidRDefault="00E06B04" w:rsidP="00E81FBA">
            <w:pPr>
              <w:jc w:val="both"/>
              <w:rPr>
                <w:sz w:val="16"/>
                <w:szCs w:val="16"/>
              </w:rPr>
            </w:pP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actualizar sus conocimientos. Manejo de grupos a nivel de posgrado.</w:t>
            </w:r>
          </w:p>
          <w:p w:rsidR="00E06B04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Creatividad, asertividad y </w:t>
            </w:r>
            <w:r>
              <w:rPr>
                <w:sz w:val="22"/>
                <w:szCs w:val="22"/>
                <w:lang w:val="es-MX" w:eastAsia="es-MX"/>
              </w:rPr>
              <w:t>d</w:t>
            </w:r>
            <w:r w:rsidRPr="00726981">
              <w:rPr>
                <w:sz w:val="22"/>
                <w:szCs w:val="22"/>
                <w:lang w:val="es-MX" w:eastAsia="es-MX"/>
              </w:rPr>
              <w:t>isposición para continuar su formación docente y actualización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  <w:p w:rsidR="00B465F1" w:rsidRPr="00726981" w:rsidRDefault="00B465F1" w:rsidP="00E81FBA">
            <w:pPr>
              <w:autoSpaceDE w:val="0"/>
              <w:autoSpaceDN w:val="0"/>
              <w:adjustRightInd w:val="0"/>
              <w:spacing w:after="120"/>
              <w:rPr>
                <w:b/>
                <w:sz w:val="22"/>
                <w:szCs w:val="22"/>
              </w:rPr>
            </w:pPr>
          </w:p>
        </w:tc>
      </w:tr>
      <w:tr w:rsidR="00E06B04" w:rsidRPr="00726981" w:rsidTr="00E81FBA">
        <w:tc>
          <w:tcPr>
            <w:tcW w:w="3681" w:type="dxa"/>
            <w:vAlign w:val="center"/>
          </w:tcPr>
          <w:p w:rsidR="00E06B04" w:rsidRPr="00726981" w:rsidRDefault="00E06B04" w:rsidP="00E81FBA">
            <w:pPr>
              <w:pStyle w:val="Prrafodelista"/>
              <w:autoSpaceDE w:val="0"/>
              <w:autoSpaceDN w:val="0"/>
              <w:adjustRightInd w:val="0"/>
              <w:ind w:left="357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5997" w:type="dxa"/>
          </w:tcPr>
          <w:p w:rsidR="00E06B04" w:rsidRPr="00726981" w:rsidRDefault="00E06B04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Pr="00726981">
              <w:rPr>
                <w:sz w:val="22"/>
                <w:szCs w:val="22"/>
              </w:rPr>
              <w:t>Licenciatura y posgrado en el campo administrativo legal o de los negocios.</w:t>
            </w:r>
          </w:p>
          <w:p w:rsidR="00E06B04" w:rsidRPr="005F6B38" w:rsidRDefault="00E06B04" w:rsidP="00E81FBA">
            <w:pPr>
              <w:jc w:val="both"/>
              <w:rPr>
                <w:sz w:val="16"/>
                <w:szCs w:val="16"/>
              </w:rPr>
            </w:pPr>
          </w:p>
          <w:p w:rsidR="00E06B04" w:rsidRPr="00726981" w:rsidRDefault="00E06B04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RECOMENDABLE:</w:t>
            </w:r>
            <w:r w:rsidRPr="00726981">
              <w:rPr>
                <w:sz w:val="22"/>
                <w:szCs w:val="22"/>
              </w:rPr>
              <w:t xml:space="preserve"> Cursos de actualización continua.</w:t>
            </w:r>
          </w:p>
          <w:p w:rsidR="00E06B04" w:rsidRPr="005F6B38" w:rsidRDefault="00E06B04" w:rsidP="00E81FBA">
            <w:pPr>
              <w:jc w:val="both"/>
              <w:rPr>
                <w:sz w:val="16"/>
                <w:szCs w:val="16"/>
              </w:rPr>
            </w:pP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actualizar sus conocimientos. Manejo de grupos a nivel superior.</w:t>
            </w:r>
          </w:p>
          <w:p w:rsidR="00E06B04" w:rsidRPr="00726981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lastRenderedPageBreak/>
              <w:t>Creatividad, asertividad y capacidad para el trabajo en equipo.</w:t>
            </w:r>
          </w:p>
          <w:p w:rsidR="00E06B04" w:rsidRDefault="00E06B04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Disposición para continuar su formación docente y actualización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  <w:p w:rsidR="00B465F1" w:rsidRPr="00726981" w:rsidRDefault="00B465F1" w:rsidP="00B465F1"/>
        </w:tc>
      </w:tr>
    </w:tbl>
    <w:p w:rsidR="00B1571B" w:rsidRPr="005D4AD3" w:rsidRDefault="00B1571B" w:rsidP="005F6B38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Cs/>
          <w:caps/>
          <w:sz w:val="22"/>
          <w:szCs w:val="22"/>
        </w:rPr>
      </w:pPr>
    </w:p>
    <w:sectPr w:rsidR="00B1571B" w:rsidRPr="005D4AD3" w:rsidSect="00B465F1">
      <w:footerReference w:type="even" r:id="rId8"/>
      <w:footerReference w:type="default" r:id="rId9"/>
      <w:footerReference w:type="firs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68E" w:rsidRDefault="0063168E" w:rsidP="003956CF">
      <w:r>
        <w:separator/>
      </w:r>
    </w:p>
  </w:endnote>
  <w:endnote w:type="continuationSeparator" w:id="0">
    <w:p w:rsidR="0063168E" w:rsidRDefault="0063168E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399079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B465F1" w:rsidRPr="00B465F1" w:rsidRDefault="00B465F1">
        <w:pPr>
          <w:pStyle w:val="Piedepgina"/>
          <w:rPr>
            <w:sz w:val="22"/>
            <w:szCs w:val="22"/>
          </w:rPr>
        </w:pPr>
        <w:r w:rsidRPr="00B465F1">
          <w:rPr>
            <w:sz w:val="22"/>
            <w:szCs w:val="22"/>
          </w:rPr>
          <w:fldChar w:fldCharType="begin"/>
        </w:r>
        <w:r w:rsidRPr="00B465F1">
          <w:rPr>
            <w:sz w:val="22"/>
            <w:szCs w:val="22"/>
          </w:rPr>
          <w:instrText>PAGE   \* MERGEFORMAT</w:instrText>
        </w:r>
        <w:r w:rsidRPr="00B465F1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4</w:t>
        </w:r>
        <w:r w:rsidRPr="00B465F1">
          <w:rPr>
            <w:sz w:val="22"/>
            <w:szCs w:val="22"/>
          </w:rPr>
          <w:fldChar w:fldCharType="end"/>
        </w:r>
      </w:p>
    </w:sdtContent>
  </w:sdt>
  <w:p w:rsidR="00B465F1" w:rsidRDefault="00B465F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058139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B465F1" w:rsidRPr="00B465F1" w:rsidRDefault="00B465F1">
        <w:pPr>
          <w:pStyle w:val="Piedepgina"/>
          <w:jc w:val="right"/>
          <w:rPr>
            <w:sz w:val="22"/>
          </w:rPr>
        </w:pPr>
        <w:r w:rsidRPr="00B465F1">
          <w:rPr>
            <w:sz w:val="22"/>
          </w:rPr>
          <w:fldChar w:fldCharType="begin"/>
        </w:r>
        <w:r w:rsidRPr="00B465F1">
          <w:rPr>
            <w:sz w:val="22"/>
          </w:rPr>
          <w:instrText>PAGE   \* MERGEFORMAT</w:instrText>
        </w:r>
        <w:r w:rsidRPr="00B465F1">
          <w:rPr>
            <w:sz w:val="22"/>
          </w:rPr>
          <w:fldChar w:fldCharType="separate"/>
        </w:r>
        <w:r>
          <w:rPr>
            <w:noProof/>
            <w:sz w:val="22"/>
          </w:rPr>
          <w:t>1</w:t>
        </w:r>
        <w:r w:rsidRPr="00B465F1">
          <w:rPr>
            <w:sz w:val="22"/>
          </w:rPr>
          <w:fldChar w:fldCharType="end"/>
        </w:r>
      </w:p>
    </w:sdtContent>
  </w:sdt>
  <w:p w:rsidR="009A1D8E" w:rsidRDefault="009A1D8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68E" w:rsidRDefault="0063168E" w:rsidP="003956CF">
      <w:r>
        <w:separator/>
      </w:r>
    </w:p>
  </w:footnote>
  <w:footnote w:type="continuationSeparator" w:id="0">
    <w:p w:rsidR="0063168E" w:rsidRDefault="0063168E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85984"/>
    <w:multiLevelType w:val="hybridMultilevel"/>
    <w:tmpl w:val="C59EB08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13B54C4C"/>
    <w:multiLevelType w:val="hybridMultilevel"/>
    <w:tmpl w:val="7B62C74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28FD346E"/>
    <w:multiLevelType w:val="hybridMultilevel"/>
    <w:tmpl w:val="7F5A3A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A60B1E"/>
    <w:multiLevelType w:val="hybridMultilevel"/>
    <w:tmpl w:val="A5A411E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216B63"/>
    <w:multiLevelType w:val="hybridMultilevel"/>
    <w:tmpl w:val="F3BC037C"/>
    <w:lvl w:ilvl="0" w:tplc="080A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9" w15:restartNumberingAfterBreak="0">
    <w:nsid w:val="2F021258"/>
    <w:multiLevelType w:val="hybridMultilevel"/>
    <w:tmpl w:val="7C2620C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674B2C"/>
    <w:multiLevelType w:val="hybridMultilevel"/>
    <w:tmpl w:val="913E694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74301E"/>
    <w:multiLevelType w:val="hybridMultilevel"/>
    <w:tmpl w:val="373C48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69181D"/>
    <w:multiLevelType w:val="hybridMultilevel"/>
    <w:tmpl w:val="C4766DC2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CF8ED5C">
      <w:numFmt w:val="bullet"/>
      <w:lvlText w:val=""/>
      <w:lvlJc w:val="left"/>
      <w:pPr>
        <w:ind w:left="1080" w:hanging="360"/>
      </w:pPr>
      <w:rPr>
        <w:rFonts w:ascii="Arial" w:eastAsia="SymbolMT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077B1E"/>
    <w:multiLevelType w:val="hybridMultilevel"/>
    <w:tmpl w:val="E6C24B1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82AB0"/>
    <w:multiLevelType w:val="hybridMultilevel"/>
    <w:tmpl w:val="79869DC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89065C"/>
    <w:multiLevelType w:val="hybridMultilevel"/>
    <w:tmpl w:val="1EFE7A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7A7DD2"/>
    <w:multiLevelType w:val="hybridMultilevel"/>
    <w:tmpl w:val="7F185C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85FE7"/>
    <w:multiLevelType w:val="hybridMultilevel"/>
    <w:tmpl w:val="B20AB25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560803"/>
    <w:multiLevelType w:val="hybridMultilevel"/>
    <w:tmpl w:val="2E08762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263894"/>
    <w:multiLevelType w:val="hybridMultilevel"/>
    <w:tmpl w:val="7C3C69B2"/>
    <w:lvl w:ilvl="0" w:tplc="08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76C93D37"/>
    <w:multiLevelType w:val="hybridMultilevel"/>
    <w:tmpl w:val="BC9C2E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E8091D"/>
    <w:multiLevelType w:val="hybridMultilevel"/>
    <w:tmpl w:val="E42622B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1F116D"/>
    <w:multiLevelType w:val="hybridMultilevel"/>
    <w:tmpl w:val="85B61F3C"/>
    <w:lvl w:ilvl="0" w:tplc="B5DE8DE8">
      <w:numFmt w:val="bullet"/>
      <w:lvlText w:val=""/>
      <w:lvlJc w:val="left"/>
      <w:pPr>
        <w:ind w:left="720" w:hanging="360"/>
      </w:pPr>
      <w:rPr>
        <w:rFonts w:ascii="Arial" w:eastAsia="SymbolMT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4"/>
  </w:num>
  <w:num w:numId="4">
    <w:abstractNumId w:val="4"/>
  </w:num>
  <w:num w:numId="5">
    <w:abstractNumId w:val="1"/>
  </w:num>
  <w:num w:numId="6">
    <w:abstractNumId w:val="18"/>
  </w:num>
  <w:num w:numId="7">
    <w:abstractNumId w:val="2"/>
  </w:num>
  <w:num w:numId="8">
    <w:abstractNumId w:val="12"/>
  </w:num>
  <w:num w:numId="9">
    <w:abstractNumId w:val="24"/>
  </w:num>
  <w:num w:numId="10">
    <w:abstractNumId w:val="0"/>
  </w:num>
  <w:num w:numId="11">
    <w:abstractNumId w:val="13"/>
  </w:num>
  <w:num w:numId="12">
    <w:abstractNumId w:val="9"/>
  </w:num>
  <w:num w:numId="13">
    <w:abstractNumId w:val="14"/>
  </w:num>
  <w:num w:numId="14">
    <w:abstractNumId w:val="3"/>
  </w:num>
  <w:num w:numId="15">
    <w:abstractNumId w:val="19"/>
  </w:num>
  <w:num w:numId="16">
    <w:abstractNumId w:val="21"/>
  </w:num>
  <w:num w:numId="17">
    <w:abstractNumId w:val="22"/>
  </w:num>
  <w:num w:numId="18">
    <w:abstractNumId w:val="23"/>
  </w:num>
  <w:num w:numId="19">
    <w:abstractNumId w:val="16"/>
  </w:num>
  <w:num w:numId="20">
    <w:abstractNumId w:val="20"/>
  </w:num>
  <w:num w:numId="21">
    <w:abstractNumId w:val="6"/>
  </w:num>
  <w:num w:numId="22">
    <w:abstractNumId w:val="11"/>
  </w:num>
  <w:num w:numId="23">
    <w:abstractNumId w:val="15"/>
  </w:num>
  <w:num w:numId="24">
    <w:abstractNumId w:val="10"/>
  </w:num>
  <w:num w:numId="25">
    <w:abstractNumId w:val="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1733D"/>
    <w:rsid w:val="00021EED"/>
    <w:rsid w:val="00046232"/>
    <w:rsid w:val="00061EE7"/>
    <w:rsid w:val="00085B93"/>
    <w:rsid w:val="000A4604"/>
    <w:rsid w:val="000B4846"/>
    <w:rsid w:val="000E2B3F"/>
    <w:rsid w:val="00151E09"/>
    <w:rsid w:val="00161153"/>
    <w:rsid w:val="00163DF3"/>
    <w:rsid w:val="00194472"/>
    <w:rsid w:val="001B37FD"/>
    <w:rsid w:val="001C089B"/>
    <w:rsid w:val="001C19AB"/>
    <w:rsid w:val="001D6192"/>
    <w:rsid w:val="001D707B"/>
    <w:rsid w:val="001E4F52"/>
    <w:rsid w:val="001E67EF"/>
    <w:rsid w:val="001F1F1C"/>
    <w:rsid w:val="00207DAA"/>
    <w:rsid w:val="0021653C"/>
    <w:rsid w:val="002262AA"/>
    <w:rsid w:val="00290CF3"/>
    <w:rsid w:val="00294D5C"/>
    <w:rsid w:val="00297094"/>
    <w:rsid w:val="002E75C5"/>
    <w:rsid w:val="00302389"/>
    <w:rsid w:val="00325826"/>
    <w:rsid w:val="003620A3"/>
    <w:rsid w:val="00370BD4"/>
    <w:rsid w:val="003773F1"/>
    <w:rsid w:val="003B09F5"/>
    <w:rsid w:val="003C4C3B"/>
    <w:rsid w:val="003C73EA"/>
    <w:rsid w:val="003D45B0"/>
    <w:rsid w:val="003F3AA9"/>
    <w:rsid w:val="00423C92"/>
    <w:rsid w:val="00430328"/>
    <w:rsid w:val="00446088"/>
    <w:rsid w:val="0047718B"/>
    <w:rsid w:val="00484067"/>
    <w:rsid w:val="004B0719"/>
    <w:rsid w:val="004B4C4D"/>
    <w:rsid w:val="004B738E"/>
    <w:rsid w:val="005127B7"/>
    <w:rsid w:val="005254AD"/>
    <w:rsid w:val="0054135C"/>
    <w:rsid w:val="005607A3"/>
    <w:rsid w:val="00594E1B"/>
    <w:rsid w:val="005C1BBB"/>
    <w:rsid w:val="005D4AD3"/>
    <w:rsid w:val="005E6600"/>
    <w:rsid w:val="005F6B38"/>
    <w:rsid w:val="0063168E"/>
    <w:rsid w:val="00640CA0"/>
    <w:rsid w:val="0066203F"/>
    <w:rsid w:val="00691EAB"/>
    <w:rsid w:val="0069778E"/>
    <w:rsid w:val="006A7B9D"/>
    <w:rsid w:val="006B5FBF"/>
    <w:rsid w:val="006D79E3"/>
    <w:rsid w:val="006D7F17"/>
    <w:rsid w:val="006E781B"/>
    <w:rsid w:val="006F68A0"/>
    <w:rsid w:val="00721502"/>
    <w:rsid w:val="00726981"/>
    <w:rsid w:val="007938DB"/>
    <w:rsid w:val="007C3B37"/>
    <w:rsid w:val="007C3DEB"/>
    <w:rsid w:val="007C417F"/>
    <w:rsid w:val="007C673B"/>
    <w:rsid w:val="007E79D0"/>
    <w:rsid w:val="007F04EC"/>
    <w:rsid w:val="00806988"/>
    <w:rsid w:val="008214E5"/>
    <w:rsid w:val="00822B0B"/>
    <w:rsid w:val="00840AB0"/>
    <w:rsid w:val="00841673"/>
    <w:rsid w:val="008873B7"/>
    <w:rsid w:val="008B1253"/>
    <w:rsid w:val="008B34DE"/>
    <w:rsid w:val="008C35F3"/>
    <w:rsid w:val="008E5BA6"/>
    <w:rsid w:val="00900F9B"/>
    <w:rsid w:val="00903A43"/>
    <w:rsid w:val="00915C63"/>
    <w:rsid w:val="009165D0"/>
    <w:rsid w:val="00922DF8"/>
    <w:rsid w:val="00940487"/>
    <w:rsid w:val="0094476F"/>
    <w:rsid w:val="00947FC2"/>
    <w:rsid w:val="00982079"/>
    <w:rsid w:val="009826BD"/>
    <w:rsid w:val="009A1D8E"/>
    <w:rsid w:val="009E29E8"/>
    <w:rsid w:val="009F0BDA"/>
    <w:rsid w:val="00A02549"/>
    <w:rsid w:val="00A24484"/>
    <w:rsid w:val="00A346CA"/>
    <w:rsid w:val="00A35AC2"/>
    <w:rsid w:val="00A547AB"/>
    <w:rsid w:val="00A612E6"/>
    <w:rsid w:val="00A85C45"/>
    <w:rsid w:val="00A917C4"/>
    <w:rsid w:val="00A93996"/>
    <w:rsid w:val="00AA7E94"/>
    <w:rsid w:val="00AF76D1"/>
    <w:rsid w:val="00B14080"/>
    <w:rsid w:val="00B1571B"/>
    <w:rsid w:val="00B263A1"/>
    <w:rsid w:val="00B465F1"/>
    <w:rsid w:val="00B57ACB"/>
    <w:rsid w:val="00B61B70"/>
    <w:rsid w:val="00B64EEB"/>
    <w:rsid w:val="00B80B0D"/>
    <w:rsid w:val="00B97210"/>
    <w:rsid w:val="00C2269E"/>
    <w:rsid w:val="00CA06C5"/>
    <w:rsid w:val="00CE7455"/>
    <w:rsid w:val="00D60760"/>
    <w:rsid w:val="00D658B0"/>
    <w:rsid w:val="00D7149E"/>
    <w:rsid w:val="00DC18A0"/>
    <w:rsid w:val="00DC3EA0"/>
    <w:rsid w:val="00DE2907"/>
    <w:rsid w:val="00E06B04"/>
    <w:rsid w:val="00E44292"/>
    <w:rsid w:val="00E54D7E"/>
    <w:rsid w:val="00ED7487"/>
    <w:rsid w:val="00EE1BC4"/>
    <w:rsid w:val="00EF0340"/>
    <w:rsid w:val="00F041AC"/>
    <w:rsid w:val="00F11665"/>
    <w:rsid w:val="00F22CA5"/>
    <w:rsid w:val="00F44C93"/>
    <w:rsid w:val="00F609A7"/>
    <w:rsid w:val="00F7684F"/>
    <w:rsid w:val="00F872A0"/>
    <w:rsid w:val="00F973C6"/>
    <w:rsid w:val="00FE2B0C"/>
    <w:rsid w:val="00FE3809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98AE1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7E7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2C5CD-790D-442C-8E3A-3FD92C70A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729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Jessica Zaragoza</cp:lastModifiedBy>
  <cp:revision>6</cp:revision>
  <cp:lastPrinted>2010-04-10T18:28:00Z</cp:lastPrinted>
  <dcterms:created xsi:type="dcterms:W3CDTF">2019-07-29T20:21:00Z</dcterms:created>
  <dcterms:modified xsi:type="dcterms:W3CDTF">2019-08-15T18:03:00Z</dcterms:modified>
</cp:coreProperties>
</file>